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52DF7" w14:textId="4066D316" w:rsidR="00004087" w:rsidRPr="00004087" w:rsidRDefault="00004087" w:rsidP="00004087">
      <w:pPr>
        <w:jc w:val="center"/>
        <w:rPr>
          <w:b/>
          <w:bCs/>
          <w:sz w:val="24"/>
          <w:szCs w:val="24"/>
        </w:rPr>
      </w:pPr>
      <w:r w:rsidRPr="00004087">
        <w:rPr>
          <w:b/>
          <w:bCs/>
          <w:sz w:val="24"/>
          <w:szCs w:val="24"/>
        </w:rPr>
        <w:t xml:space="preserve">How to Access Exam Information in the </w:t>
      </w:r>
      <w:proofErr w:type="spellStart"/>
      <w:r w:rsidRPr="00004087">
        <w:rPr>
          <w:b/>
          <w:bCs/>
          <w:sz w:val="24"/>
          <w:szCs w:val="24"/>
        </w:rPr>
        <w:t>Edulink</w:t>
      </w:r>
      <w:proofErr w:type="spellEnd"/>
      <w:r w:rsidRPr="00004087">
        <w:rPr>
          <w:b/>
          <w:bCs/>
          <w:sz w:val="24"/>
          <w:szCs w:val="24"/>
        </w:rPr>
        <w:t xml:space="preserve"> App</w:t>
      </w:r>
    </w:p>
    <w:p w14:paraId="2C067AEB" w14:textId="38766DC3" w:rsidR="00004087" w:rsidRPr="00004087" w:rsidRDefault="0000408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004DD" wp14:editId="7ED1DBCF">
                <wp:simplePos x="0" y="0"/>
                <wp:positionH relativeFrom="column">
                  <wp:posOffset>2917824</wp:posOffset>
                </wp:positionH>
                <wp:positionV relativeFrom="paragraph">
                  <wp:posOffset>131445</wp:posOffset>
                </wp:positionV>
                <wp:extent cx="714375" cy="438150"/>
                <wp:effectExtent l="0" t="0" r="66675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438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DF1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29.75pt;margin-top:10.35pt;width:56.2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" strokecolor="red" strokeweight="1.5pt">
                <v:stroke endarrow="block" joinstyle="miter"/>
              </v:shape>
            </w:pict>
          </mc:Fallback>
        </mc:AlternateContent>
      </w:r>
      <w:r w:rsidRPr="00004087">
        <w:rPr>
          <w:sz w:val="24"/>
          <w:szCs w:val="24"/>
        </w:rPr>
        <w:t>Open up the App and click on the ‘Exams’ tab</w:t>
      </w:r>
      <w:r w:rsidR="008706BF">
        <w:rPr>
          <w:sz w:val="24"/>
          <w:szCs w:val="24"/>
        </w:rPr>
        <w:t>.</w:t>
      </w:r>
    </w:p>
    <w:p w14:paraId="56C017F6" w14:textId="4415DD7E" w:rsidR="00004087" w:rsidRDefault="00004087">
      <w:r w:rsidRPr="00004087">
        <w:drawing>
          <wp:anchor distT="0" distB="0" distL="114300" distR="114300" simplePos="0" relativeHeight="251658240" behindDoc="1" locked="0" layoutInCell="1" allowOverlap="1" wp14:anchorId="027F5143" wp14:editId="046C40DE">
            <wp:simplePos x="0" y="0"/>
            <wp:positionH relativeFrom="column">
              <wp:posOffset>1983105</wp:posOffset>
            </wp:positionH>
            <wp:positionV relativeFrom="paragraph">
              <wp:posOffset>10160</wp:posOffset>
            </wp:positionV>
            <wp:extent cx="2943225" cy="2218055"/>
            <wp:effectExtent l="0" t="0" r="9525" b="0"/>
            <wp:wrapTight wrapText="bothSides">
              <wp:wrapPolygon edited="0">
                <wp:start x="0" y="0"/>
                <wp:lineTo x="0" y="21334"/>
                <wp:lineTo x="21530" y="21334"/>
                <wp:lineTo x="215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21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44554" w14:textId="66509E3C" w:rsidR="00004087" w:rsidRDefault="00004087"/>
    <w:p w14:paraId="1AA6EE4C" w14:textId="35D83FD7" w:rsidR="00004087" w:rsidRDefault="00004087"/>
    <w:p w14:paraId="4631B1EF" w14:textId="77777777" w:rsidR="00004087" w:rsidRDefault="00004087"/>
    <w:p w14:paraId="1384269E" w14:textId="3D427DC1" w:rsidR="00004087" w:rsidRDefault="00004087"/>
    <w:p w14:paraId="1DB0F3CE" w14:textId="6909A3F8" w:rsidR="00004087" w:rsidRDefault="00004087"/>
    <w:p w14:paraId="20E06B0E" w14:textId="77777777" w:rsidR="00004087" w:rsidRDefault="00004087"/>
    <w:p w14:paraId="770BB8D3" w14:textId="77777777" w:rsidR="00004087" w:rsidRDefault="00004087"/>
    <w:p w14:paraId="09D6846B" w14:textId="439843D7" w:rsidR="00004087" w:rsidRDefault="00823C29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54141E" wp14:editId="03ED53DA">
                <wp:simplePos x="0" y="0"/>
                <wp:positionH relativeFrom="column">
                  <wp:posOffset>6594475</wp:posOffset>
                </wp:positionH>
                <wp:positionV relativeFrom="paragraph">
                  <wp:posOffset>163195</wp:posOffset>
                </wp:positionV>
                <wp:extent cx="304800" cy="419100"/>
                <wp:effectExtent l="38100" t="0" r="190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4191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E77A9" id="Straight Arrow Connector 5" o:spid="_x0000_s1026" type="#_x0000_t32" style="position:absolute;margin-left:519.25pt;margin-top:12.85pt;width:24pt;height:33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" strokecolor="red" strokeweight="1.5pt">
                <v:stroke endarrow="block" joinstyle="miter"/>
              </v:shape>
            </w:pict>
          </mc:Fallback>
        </mc:AlternateContent>
      </w:r>
      <w:r w:rsidR="00004087">
        <w:t xml:space="preserve">There are currently two options – Exam Timetable and Exam Entries.  This is what the timetable looks like </w:t>
      </w:r>
      <w:proofErr w:type="gramStart"/>
      <w:r w:rsidR="00004087">
        <w:t>at the moment</w:t>
      </w:r>
      <w:proofErr w:type="gramEnd"/>
      <w:r w:rsidR="00004087">
        <w:t>.  You will be able to find information about the dates</w:t>
      </w:r>
      <w:r w:rsidR="008706BF">
        <w:t>,</w:t>
      </w:r>
      <w:r w:rsidR="00004087">
        <w:t xml:space="preserve"> </w:t>
      </w:r>
      <w:proofErr w:type="gramStart"/>
      <w:r w:rsidR="00004087">
        <w:t>times</w:t>
      </w:r>
      <w:proofErr w:type="gramEnd"/>
      <w:r w:rsidR="008706BF">
        <w:t xml:space="preserve"> and length</w:t>
      </w:r>
      <w:r w:rsidR="00004087">
        <w:t xml:space="preserve"> of each exam.  Rooms and seat numbers will be allocated by Easter.  </w:t>
      </w:r>
      <w:r w:rsidR="008706BF">
        <w:t xml:space="preserve">You can click on the ‘Download’ button to print off a copy of your timetable.  </w:t>
      </w:r>
    </w:p>
    <w:p w14:paraId="751E9436" w14:textId="3B922F6A" w:rsidR="008706BF" w:rsidRDefault="008706BF">
      <w:r w:rsidRPr="00004087">
        <w:drawing>
          <wp:anchor distT="0" distB="0" distL="114300" distR="114300" simplePos="0" relativeHeight="251660288" behindDoc="1" locked="0" layoutInCell="1" allowOverlap="1" wp14:anchorId="3743B51A" wp14:editId="1ECF38AC">
            <wp:simplePos x="0" y="0"/>
            <wp:positionH relativeFrom="margin">
              <wp:posOffset>288925</wp:posOffset>
            </wp:positionH>
            <wp:positionV relativeFrom="paragraph">
              <wp:posOffset>5080</wp:posOffset>
            </wp:positionV>
            <wp:extent cx="6467475" cy="2740660"/>
            <wp:effectExtent l="0" t="0" r="9525" b="2540"/>
            <wp:wrapTight wrapText="bothSides">
              <wp:wrapPolygon edited="0">
                <wp:start x="0" y="0"/>
                <wp:lineTo x="0" y="21470"/>
                <wp:lineTo x="21568" y="21470"/>
                <wp:lineTo x="2156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274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4D09AB" w14:textId="77777777" w:rsidR="008706BF" w:rsidRDefault="008706BF"/>
    <w:p w14:paraId="53FC345B" w14:textId="0D6D1B79" w:rsidR="008706BF" w:rsidRDefault="008706BF"/>
    <w:p w14:paraId="503AB943" w14:textId="2D4737AD" w:rsidR="008706BF" w:rsidRDefault="008706BF"/>
    <w:p w14:paraId="6C7FB538" w14:textId="77777777" w:rsidR="008706BF" w:rsidRDefault="008706BF"/>
    <w:p w14:paraId="1E107260" w14:textId="77777777" w:rsidR="008706BF" w:rsidRDefault="008706BF"/>
    <w:p w14:paraId="4648CE5E" w14:textId="77777777" w:rsidR="008706BF" w:rsidRDefault="008706BF"/>
    <w:p w14:paraId="14A9CD1A" w14:textId="77777777" w:rsidR="008706BF" w:rsidRDefault="008706BF"/>
    <w:p w14:paraId="71DF4078" w14:textId="77777777" w:rsidR="008706BF" w:rsidRDefault="008706BF"/>
    <w:p w14:paraId="2C2A30B8" w14:textId="77777777" w:rsidR="007B1586" w:rsidRDefault="007B1586"/>
    <w:p w14:paraId="458553BB" w14:textId="0D7B9366" w:rsidR="00731207" w:rsidRDefault="00823C29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6FF774" wp14:editId="00BC444D">
                <wp:simplePos x="0" y="0"/>
                <wp:positionH relativeFrom="margin">
                  <wp:posOffset>276225</wp:posOffset>
                </wp:positionH>
                <wp:positionV relativeFrom="paragraph">
                  <wp:posOffset>177800</wp:posOffset>
                </wp:positionV>
                <wp:extent cx="285750" cy="323850"/>
                <wp:effectExtent l="0" t="0" r="7620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3238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EA5FD" id="Straight Arrow Connector 6" o:spid="_x0000_s1026" type="#_x0000_t32" style="position:absolute;margin-left:21.75pt;margin-top:14pt;width:22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" strokecolor="red" strokeweight="1.5pt">
                <v:stroke endarrow="block" joinstyle="miter"/>
                <w10:wrap anchorx="margin"/>
              </v:shape>
            </w:pict>
          </mc:Fallback>
        </mc:AlternateContent>
      </w:r>
      <w:r w:rsidR="008706BF">
        <w:t xml:space="preserve">This is what the exam entries page looks like.  You can see the exams you are being entered for, which tier level (F = Foundation Tier and H = Higher tier) and which exam board we are using for that subject.   </w:t>
      </w:r>
    </w:p>
    <w:p w14:paraId="04A6B68D" w14:textId="58D270DE" w:rsidR="008706BF" w:rsidRDefault="00823C29">
      <w:r w:rsidRPr="00004087">
        <w:drawing>
          <wp:anchor distT="0" distB="0" distL="114300" distR="114300" simplePos="0" relativeHeight="251659264" behindDoc="1" locked="0" layoutInCell="1" allowOverlap="1" wp14:anchorId="5EA86E0F" wp14:editId="27CF76BA">
            <wp:simplePos x="0" y="0"/>
            <wp:positionH relativeFrom="margin">
              <wp:posOffset>535305</wp:posOffset>
            </wp:positionH>
            <wp:positionV relativeFrom="paragraph">
              <wp:posOffset>12700</wp:posOffset>
            </wp:positionV>
            <wp:extent cx="6094730" cy="2495550"/>
            <wp:effectExtent l="0" t="0" r="1270" b="0"/>
            <wp:wrapTight wrapText="bothSides">
              <wp:wrapPolygon edited="0">
                <wp:start x="0" y="0"/>
                <wp:lineTo x="0" y="21435"/>
                <wp:lineTo x="21537" y="21435"/>
                <wp:lineTo x="2153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473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D62713" w14:textId="0FA5A9F8" w:rsidR="008706BF" w:rsidRDefault="008706BF"/>
    <w:p w14:paraId="61764D0F" w14:textId="1277319D" w:rsidR="008706BF" w:rsidRDefault="008706BF"/>
    <w:p w14:paraId="01B6FC80" w14:textId="64017145" w:rsidR="008706BF" w:rsidRDefault="008706BF"/>
    <w:p w14:paraId="26635BCE" w14:textId="4CC5C25B" w:rsidR="008706BF" w:rsidRDefault="008706BF"/>
    <w:p w14:paraId="59BDF2B3" w14:textId="6714AE77" w:rsidR="008706BF" w:rsidRDefault="008706BF"/>
    <w:p w14:paraId="6BD642CB" w14:textId="77777777" w:rsidR="008706BF" w:rsidRDefault="008706BF"/>
    <w:p w14:paraId="28480A04" w14:textId="77777777" w:rsidR="007B1586" w:rsidRDefault="007B1586"/>
    <w:p w14:paraId="30A33696" w14:textId="77777777" w:rsidR="007B1586" w:rsidRDefault="007B1586"/>
    <w:p w14:paraId="2F0B714F" w14:textId="77777777" w:rsidR="007B1586" w:rsidRDefault="007B1586"/>
    <w:p w14:paraId="1F760B96" w14:textId="5140C405" w:rsidR="008706BF" w:rsidRDefault="008706BF">
      <w:r>
        <w:t>If you have any queries about exam entries</w:t>
      </w:r>
      <w:r w:rsidR="00491EB3">
        <w:t>,</w:t>
      </w:r>
      <w:r>
        <w:t xml:space="preserve"> please contact </w:t>
      </w:r>
      <w:r w:rsidR="00491EB3">
        <w:t>your</w:t>
      </w:r>
      <w:r>
        <w:t xml:space="preserve"> subject teacher in the first instance.  </w:t>
      </w:r>
    </w:p>
    <w:sectPr w:rsidR="008706BF" w:rsidSect="008706BF">
      <w:pgSz w:w="11906" w:h="16838"/>
      <w:pgMar w:top="397" w:right="340" w:bottom="39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087"/>
    <w:rsid w:val="00004087"/>
    <w:rsid w:val="00491EB3"/>
    <w:rsid w:val="00717CCF"/>
    <w:rsid w:val="007B1586"/>
    <w:rsid w:val="00823C29"/>
    <w:rsid w:val="008706BF"/>
    <w:rsid w:val="00D5482A"/>
    <w:rsid w:val="00D85F71"/>
    <w:rsid w:val="00F4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E460A"/>
  <w15:chartTrackingRefBased/>
  <w15:docId w15:val="{90DBD428-6AE1-4506-8F28-9FEDEAE1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Dominy</dc:creator>
  <cp:keywords/>
  <dc:description/>
  <cp:lastModifiedBy>Rebecca Dominy</cp:lastModifiedBy>
  <cp:revision>3</cp:revision>
  <cp:lastPrinted>2022-02-04T14:49:00Z</cp:lastPrinted>
  <dcterms:created xsi:type="dcterms:W3CDTF">2022-02-04T14:26:00Z</dcterms:created>
  <dcterms:modified xsi:type="dcterms:W3CDTF">2022-02-04T14:50:00Z</dcterms:modified>
</cp:coreProperties>
</file>